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BF5" w:rsidRPr="00A11829" w:rsidRDefault="00822664" w:rsidP="00A11829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A11829">
        <w:rPr>
          <w:rFonts w:ascii="方正小标宋简体" w:eastAsia="方正小标宋简体" w:hAnsiTheme="minorEastAsia" w:hint="eastAsia"/>
          <w:spacing w:val="40"/>
          <w:sz w:val="36"/>
          <w:szCs w:val="36"/>
        </w:rPr>
        <w:t>跨区域专利侵权纠纷处理不予立案通知书</w:t>
      </w:r>
      <w:bookmarkEnd w:id="0"/>
    </w:p>
    <w:p w:rsidR="00A11829" w:rsidRPr="00381B7B" w:rsidRDefault="00A11829" w:rsidP="00A11829">
      <w:pPr>
        <w:pStyle w:val="MSGENFONTSTYLENAMETEMPLATEROLELEVELMSGENFONTSTYLENAMEBYROLEHEADING10"/>
        <w:keepNext/>
        <w:keepLines/>
        <w:shd w:val="clear" w:color="auto" w:fill="auto"/>
        <w:spacing w:after="0" w:line="400" w:lineRule="exact"/>
        <w:rPr>
          <w:rFonts w:ascii="方正小标宋简体" w:eastAsia="方正小标宋简体" w:hAnsiTheme="minorEastAsia"/>
          <w:sz w:val="44"/>
          <w:szCs w:val="44"/>
        </w:rPr>
      </w:pPr>
    </w:p>
    <w:p w:rsidR="00822664" w:rsidRPr="00A11829" w:rsidRDefault="00822664" w:rsidP="00F46092">
      <w:pPr>
        <w:spacing w:afterLines="50" w:line="400" w:lineRule="exact"/>
        <w:ind w:firstLineChars="2072" w:firstLine="6216"/>
        <w:rPr>
          <w:rFonts w:ascii="仿宋_GB2312" w:eastAsia="仿宋_GB2312" w:hAnsi="仿宋"/>
          <w:spacing w:val="20"/>
          <w:sz w:val="28"/>
          <w:szCs w:val="28"/>
        </w:rPr>
      </w:pPr>
      <w:bookmarkStart w:id="1" w:name="_GoBack"/>
      <w:bookmarkEnd w:id="1"/>
      <w:r w:rsidRPr="00A11829">
        <w:rPr>
          <w:rFonts w:ascii="仿宋_GB2312" w:eastAsia="仿宋_GB2312" w:hAnsi="仿宋" w:hint="eastAsia"/>
          <w:spacing w:val="20"/>
          <w:sz w:val="28"/>
          <w:szCs w:val="28"/>
        </w:rPr>
        <w:t>案号：</w:t>
      </w:r>
    </w:p>
    <w:p w:rsidR="00A11829" w:rsidRPr="00A11829" w:rsidRDefault="00A11829" w:rsidP="00F46092">
      <w:pPr>
        <w:spacing w:afterLines="50" w:line="100" w:lineRule="exact"/>
        <w:ind w:firstLineChars="1772" w:firstLine="5316"/>
        <w:rPr>
          <w:rFonts w:ascii="仿宋_GB2312" w:eastAsia="仿宋_GB2312" w:hAnsi="仿宋"/>
          <w:spacing w:val="20"/>
          <w:sz w:val="28"/>
          <w:szCs w:val="28"/>
        </w:rPr>
      </w:pPr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880"/>
        <w:gridCol w:w="2758"/>
        <w:gridCol w:w="1735"/>
        <w:gridCol w:w="2699"/>
      </w:tblGrid>
      <w:tr w:rsidR="00854BF5" w:rsidRPr="00A11829" w:rsidTr="00A11829">
        <w:trPr>
          <w:trHeight w:hRule="exact" w:val="454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4BF5" w:rsidRPr="00A11829" w:rsidRDefault="00822664" w:rsidP="00A11829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1829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专利号</w:t>
            </w:r>
          </w:p>
        </w:tc>
        <w:tc>
          <w:tcPr>
            <w:tcW w:w="52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BF5" w:rsidRPr="00A11829" w:rsidRDefault="00854BF5" w:rsidP="00A11829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854BF5" w:rsidRPr="00A11829" w:rsidTr="00A11829">
        <w:trPr>
          <w:trHeight w:hRule="exact" w:val="454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4BF5" w:rsidRPr="00A11829" w:rsidRDefault="00822664" w:rsidP="00A11829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1829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专利名称</w:t>
            </w:r>
          </w:p>
        </w:tc>
        <w:tc>
          <w:tcPr>
            <w:tcW w:w="52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BF5" w:rsidRPr="00A11829" w:rsidRDefault="00854BF5" w:rsidP="00A11829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854BF5" w:rsidRPr="00A11829" w:rsidTr="00A11829">
        <w:trPr>
          <w:trHeight w:hRule="exact" w:val="454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4BF5" w:rsidRPr="00A11829" w:rsidRDefault="00822664" w:rsidP="00A11829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1829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专利权人</w:t>
            </w:r>
          </w:p>
        </w:tc>
        <w:tc>
          <w:tcPr>
            <w:tcW w:w="52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BF5" w:rsidRPr="00A11829" w:rsidRDefault="00854BF5" w:rsidP="00A11829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854BF5" w:rsidRPr="00A11829" w:rsidTr="00A11829">
        <w:trPr>
          <w:trHeight w:hRule="exact" w:val="454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4BF5" w:rsidRPr="00A11829" w:rsidRDefault="00822664" w:rsidP="00A11829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1829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请求人</w:t>
            </w:r>
          </w:p>
        </w:tc>
        <w:tc>
          <w:tcPr>
            <w:tcW w:w="52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BF5" w:rsidRPr="00A11829" w:rsidRDefault="00854BF5" w:rsidP="00A11829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854BF5" w:rsidRPr="00A11829" w:rsidTr="00A11829">
        <w:trPr>
          <w:trHeight w:hRule="exact" w:val="454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4BF5" w:rsidRPr="00A11829" w:rsidRDefault="00822664" w:rsidP="00A11829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1829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请求方联系人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4BF5" w:rsidRPr="00A11829" w:rsidRDefault="00854BF5" w:rsidP="00A11829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4BF5" w:rsidRPr="00A11829" w:rsidRDefault="00822664" w:rsidP="00A11829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1829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联系电话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BF5" w:rsidRPr="00A11829" w:rsidRDefault="00854BF5" w:rsidP="00A11829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854BF5" w:rsidRPr="00A11829" w:rsidTr="00A11829">
        <w:trPr>
          <w:trHeight w:hRule="exact" w:val="454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4BF5" w:rsidRPr="00A11829" w:rsidRDefault="00822664" w:rsidP="00A11829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1829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联系地址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4BF5" w:rsidRPr="00A11829" w:rsidRDefault="00854BF5" w:rsidP="00A11829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4BF5" w:rsidRPr="00A11829" w:rsidRDefault="00822664" w:rsidP="00A11829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1829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邮政编码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BF5" w:rsidRPr="00A11829" w:rsidRDefault="00854BF5" w:rsidP="00A11829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854BF5" w:rsidRPr="00A11829" w:rsidTr="00A11829">
        <w:trPr>
          <w:trHeight w:hRule="exact" w:val="454"/>
          <w:jc w:val="center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54BF5" w:rsidRPr="00A11829" w:rsidRDefault="00822664" w:rsidP="00A11829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1829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被请求人</w:t>
            </w:r>
          </w:p>
        </w:tc>
        <w:tc>
          <w:tcPr>
            <w:tcW w:w="5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BF5" w:rsidRPr="00A11829" w:rsidRDefault="00854BF5" w:rsidP="00A11829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822664" w:rsidRPr="00A11829" w:rsidTr="00A11829">
        <w:trPr>
          <w:trHeight w:val="6207"/>
          <w:jc w:val="center"/>
        </w:trPr>
        <w:tc>
          <w:tcPr>
            <w:tcW w:w="6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1829" w:rsidRDefault="00A11829" w:rsidP="00A11829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both"/>
              <w:rPr>
                <w:rStyle w:val="MSGENFONTSTYLENAMETEMPLATEROLENUMBERMSGENFONTSTYLENAMEBYROLETEXT21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822664" w:rsidRPr="00A11829" w:rsidRDefault="00822664" w:rsidP="00A11829">
            <w:pPr>
              <w:pStyle w:val="MSGENFONTSTYLENAMETEMPLATEROLENUMBERMSGENFONTSTYLENAMEBYROLETEXT20"/>
              <w:shd w:val="clear" w:color="auto" w:fill="auto"/>
              <w:spacing w:before="0" w:line="400" w:lineRule="exact"/>
              <w:ind w:firstLineChars="100" w:firstLine="300"/>
              <w:jc w:val="both"/>
              <w:rPr>
                <w:rStyle w:val="MSGENFONTSTYLENAMETEMPLATEROLENUMBERMSGENFONTSTYLENAMEBYROLETEXT21"/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1829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           </w:t>
            </w:r>
            <w:r w:rsidRPr="00A11829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：</w:t>
            </w:r>
          </w:p>
          <w:p w:rsidR="00822664" w:rsidRPr="00A11829" w:rsidRDefault="00822664" w:rsidP="00A11829">
            <w:pPr>
              <w:pStyle w:val="MSGENFONTSTYLENAMETEMPLATEROLENUMBERMSGENFONTSTYLENAMEBYROLETEXT20"/>
              <w:shd w:val="clear" w:color="auto" w:fill="auto"/>
              <w:spacing w:before="0" w:line="400" w:lineRule="exact"/>
              <w:ind w:leftChars="59" w:left="142" w:rightChars="55" w:right="132" w:firstLineChars="200" w:firstLine="6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1829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经审查，贵局移送至我局的专利侵权纠纷处理请求不符合《专利行政执法办法》第十条规定的立案条件，我局不予立案，具体理由是：</w:t>
            </w:r>
          </w:p>
          <w:p w:rsidR="00822664" w:rsidRPr="00A11829" w:rsidRDefault="00822664" w:rsidP="00F46092">
            <w:pPr>
              <w:pStyle w:val="MSGENFONTSTYLENAMETEMPLATEROLENUMBERMSGENFONTSTYLENAMEBYROLETEXT20"/>
              <w:shd w:val="clear" w:color="auto" w:fill="auto"/>
              <w:spacing w:before="0" w:line="400" w:lineRule="exact"/>
              <w:ind w:firstLineChars="271" w:firstLine="813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1829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□请求人不是专利权人或者利害关系人。</w:t>
            </w:r>
          </w:p>
          <w:p w:rsidR="00822664" w:rsidRPr="00A11829" w:rsidRDefault="00822664" w:rsidP="00F46092">
            <w:pPr>
              <w:pStyle w:val="MSGENFONTSTYLENAMETEMPLATEROLENUMBERMSGENFONTSTYLENAMEBYROLETEXT20"/>
              <w:shd w:val="clear" w:color="auto" w:fill="auto"/>
              <w:spacing w:before="0" w:line="400" w:lineRule="exact"/>
              <w:ind w:rightChars="55" w:right="132" w:firstLineChars="271" w:firstLine="813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1829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□没有明确的被请求人。</w:t>
            </w:r>
          </w:p>
          <w:p w:rsidR="00822664" w:rsidRPr="00A11829" w:rsidRDefault="00822664" w:rsidP="00F46092">
            <w:pPr>
              <w:pStyle w:val="MSGENFONTSTYLENAMETEMPLATEROLENUMBERMSGENFONTSTYLENAMEBYROLETEXT20"/>
              <w:shd w:val="clear" w:color="auto" w:fill="auto"/>
              <w:spacing w:before="0" w:line="400" w:lineRule="exact"/>
              <w:ind w:firstLineChars="271" w:firstLine="813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1829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□不属于本局管辖。</w:t>
            </w:r>
          </w:p>
          <w:p w:rsidR="00822664" w:rsidRPr="00A11829" w:rsidRDefault="00822664" w:rsidP="00F46092">
            <w:pPr>
              <w:pStyle w:val="MSGENFONTSTYLENAMETEMPLATEROLENUMBERMSGENFONTSTYLENAMEBYROLETEXT20"/>
              <w:shd w:val="clear" w:color="auto" w:fill="auto"/>
              <w:spacing w:before="0" w:line="400" w:lineRule="exact"/>
              <w:ind w:firstLineChars="271" w:firstLine="813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1829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□</w:t>
            </w:r>
            <w:r w:rsidRPr="00A11829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其他</w:t>
            </w:r>
            <w:r w:rsidRPr="00A11829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：</w:t>
            </w:r>
            <w:r w:rsidRPr="00A11829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ab/>
              <w:t xml:space="preserve">            </w:t>
            </w:r>
            <w:r w:rsidRPr="00A11829">
              <w:rPr>
                <w:rStyle w:val="MSGENFONTSTYLENAMETEMPLATEROLENUMBERMSGENFONTSTYLENAMEBYROLETEXT21"/>
                <w:rFonts w:ascii="仿宋_GB2312" w:eastAsia="仿宋_GB2312" w:hAnsi="仿宋" w:hint="eastAsia"/>
                <w:spacing w:val="20"/>
                <w:sz w:val="28"/>
                <w:szCs w:val="28"/>
              </w:rPr>
              <w:t>。</w:t>
            </w:r>
          </w:p>
          <w:p w:rsidR="00822664" w:rsidRPr="00A11829" w:rsidRDefault="00822664" w:rsidP="00A11829">
            <w:pPr>
              <w:pStyle w:val="MSGENFONTSTYLENAMETEMPLATEROLENUMBERMSGENFONTSTYLENAMEBYROLETEXT20"/>
              <w:shd w:val="clear" w:color="auto" w:fill="auto"/>
              <w:spacing w:before="0" w:line="400" w:lineRule="exact"/>
              <w:ind w:firstLineChars="300" w:firstLine="9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822664" w:rsidRPr="00A11829" w:rsidRDefault="00822664" w:rsidP="00A11829">
            <w:pPr>
              <w:pStyle w:val="MSGENFONTSTYLENAMETEMPLATEROLENUMBERMSGENFONTSTYLENAMEBYROLETEXT20"/>
              <w:shd w:val="clear" w:color="auto" w:fill="auto"/>
              <w:spacing w:before="0"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822664" w:rsidRPr="00A11829" w:rsidRDefault="00822664" w:rsidP="00A11829">
            <w:pPr>
              <w:pStyle w:val="MSGENFONTSTYLENAMETEMPLATEROLENUMBERMSGENFONTSTYLENAMEBYROLETEXT20"/>
              <w:shd w:val="clear" w:color="auto" w:fill="auto"/>
              <w:spacing w:before="0" w:line="360" w:lineRule="auto"/>
              <w:ind w:leftChars="129" w:left="310" w:firstLineChars="1200" w:firstLine="36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  <w:lang w:val="en-US" w:bidi="en-US"/>
              </w:rPr>
            </w:pPr>
            <w:r w:rsidRPr="00A11829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     </w:t>
            </w:r>
            <w:r w:rsidRPr="00A11829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知识产权局（盖章）</w:t>
            </w:r>
          </w:p>
          <w:p w:rsidR="00822664" w:rsidRPr="00A11829" w:rsidRDefault="00822664" w:rsidP="00A11829">
            <w:pPr>
              <w:pStyle w:val="MSGENFONTSTYLENAMETEMPLATEROLENUMBERMSGENFONTSTYLENAMEBYROLETEXT20"/>
              <w:shd w:val="clear" w:color="auto" w:fill="auto"/>
              <w:spacing w:before="0" w:line="360" w:lineRule="auto"/>
              <w:ind w:firstLineChars="1700" w:firstLine="51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A11829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</w:t>
            </w:r>
            <w:r w:rsidRPr="00A11829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年</w:t>
            </w:r>
            <w:r w:rsidRPr="00A11829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Pr="00A11829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月</w:t>
            </w:r>
            <w:r w:rsidRPr="00A11829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Pr="00A11829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日</w:t>
            </w:r>
          </w:p>
        </w:tc>
      </w:tr>
    </w:tbl>
    <w:p w:rsidR="00822664" w:rsidRPr="00A11829" w:rsidRDefault="00822664" w:rsidP="00A11829">
      <w:pPr>
        <w:pStyle w:val="MSGENFONTSTYLENAMETEMPLATEROLEMSGENFONTSTYLENAMEBYROLETABLECAPTION0"/>
        <w:shd w:val="clear" w:color="auto" w:fill="auto"/>
        <w:spacing w:line="400" w:lineRule="exact"/>
        <w:ind w:firstLineChars="200" w:firstLine="520"/>
        <w:rPr>
          <w:rFonts w:ascii="仿宋_GB2312" w:eastAsia="仿宋_GB2312" w:hAnsi="仿宋"/>
          <w:spacing w:val="20"/>
          <w:sz w:val="24"/>
          <w:szCs w:val="24"/>
        </w:rPr>
      </w:pPr>
      <w:r w:rsidRPr="00A11829">
        <w:rPr>
          <w:rFonts w:ascii="仿宋_GB2312" w:eastAsia="仿宋_GB2312" w:hAnsi="仿宋" w:hint="eastAsia"/>
          <w:spacing w:val="20"/>
          <w:sz w:val="24"/>
          <w:szCs w:val="24"/>
        </w:rPr>
        <w:t>注：本通知书一式两份，一份交移送单位，一份由知识产权局存档。</w:t>
      </w:r>
    </w:p>
    <w:p w:rsidR="00822664" w:rsidRPr="00A11829" w:rsidRDefault="00822664" w:rsidP="00F46092">
      <w:pPr>
        <w:pStyle w:val="MSGENFONTSTYLENAMETEMPLATEROLEMSGENFONTSTYLENAMEBYROLETABLECAPTION0"/>
        <w:shd w:val="clear" w:color="auto" w:fill="auto"/>
        <w:spacing w:beforeLines="5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822664" w:rsidRPr="00A11829" w:rsidRDefault="00822664" w:rsidP="00A11829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A11829">
        <w:rPr>
          <w:rFonts w:ascii="仿宋_GB2312" w:eastAsia="仿宋_GB2312" w:hAnsi="仿宋" w:hint="eastAsia"/>
          <w:spacing w:val="20"/>
          <w:sz w:val="28"/>
          <w:szCs w:val="28"/>
        </w:rPr>
        <w:t>联 系 人：                        联系电话：</w:t>
      </w:r>
    </w:p>
    <w:p w:rsidR="00822664" w:rsidRPr="00A11829" w:rsidRDefault="00822664" w:rsidP="00A11829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A11829">
        <w:rPr>
          <w:rFonts w:ascii="仿宋_GB2312" w:eastAsia="仿宋_GB2312" w:hAnsi="仿宋" w:hint="eastAsia"/>
          <w:spacing w:val="20"/>
          <w:sz w:val="28"/>
          <w:szCs w:val="28"/>
        </w:rPr>
        <w:t>联系地址：                        邮政编码：</w:t>
      </w:r>
    </w:p>
    <w:p w:rsidR="00822664" w:rsidRPr="00A11829" w:rsidRDefault="00822664" w:rsidP="00A11829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A11829">
        <w:rPr>
          <w:rFonts w:ascii="仿宋_GB2312" w:eastAsia="仿宋_GB2312" w:hAnsi="仿宋" w:hint="eastAsia"/>
          <w:spacing w:val="20"/>
          <w:sz w:val="28"/>
          <w:szCs w:val="28"/>
        </w:rPr>
        <w:t>传    真：</w:t>
      </w:r>
      <w:r w:rsidR="001466DE">
        <w:rPr>
          <w:rFonts w:ascii="仿宋_GB2312" w:eastAsia="仿宋_GB2312" w:hAnsi="仿宋" w:hint="eastAsia"/>
          <w:spacing w:val="20"/>
          <w:sz w:val="28"/>
          <w:szCs w:val="28"/>
        </w:rPr>
        <w:t xml:space="preserve">                        </w:t>
      </w:r>
      <w:r w:rsidRPr="00A11829">
        <w:rPr>
          <w:rFonts w:ascii="仿宋_GB2312" w:eastAsia="仿宋_GB2312" w:hAnsi="仿宋" w:hint="eastAsia"/>
          <w:spacing w:val="20"/>
          <w:sz w:val="28"/>
          <w:szCs w:val="28"/>
        </w:rPr>
        <w:t>电子邮箱：</w:t>
      </w:r>
    </w:p>
    <w:sectPr w:rsidR="00822664" w:rsidRPr="00A11829" w:rsidSect="00A11829">
      <w:footerReference w:type="default" r:id="rId6"/>
      <w:pgSz w:w="11907" w:h="16840" w:code="9"/>
      <w:pgMar w:top="1440" w:right="1531" w:bottom="1440" w:left="1531" w:header="0" w:footer="1134" w:gutter="0"/>
      <w:pgNumType w:start="286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15D" w:rsidRPr="00EF502F" w:rsidRDefault="0014515D" w:rsidP="00854BF5">
      <w:pPr>
        <w:pStyle w:val="MSGENFONTSTYLENAMETEMPLATEROLENUMBERMSGENFONTSTYLENAMEBYROLETEXT20"/>
        <w:spacing w:before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14515D" w:rsidRPr="00EF502F" w:rsidRDefault="0014515D" w:rsidP="00854BF5">
      <w:pPr>
        <w:pStyle w:val="MSGENFONTSTYLENAMETEMPLATEROLENUMBERMSGENFONTSTYLENAMEBYROLETEXT20"/>
        <w:spacing w:before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B8B" w:rsidRDefault="00835B8B" w:rsidP="00835B8B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58616B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58616B">
      <w:rPr>
        <w:rFonts w:hint="eastAsia"/>
      </w:rPr>
      <w:fldChar w:fldCharType="separate"/>
    </w:r>
    <w:r w:rsidR="001466DE" w:rsidRPr="001466DE">
      <w:rPr>
        <w:rStyle w:val="MSGENFONTSTYLENAMETEMPLATEROLEMSGENFONTSTYLENAMEBYROLETABLEOFCONTENTSMSGENFONTSTYLEMODIFERNAMECourierNew"/>
        <w:noProof/>
      </w:rPr>
      <w:t>286</w:t>
    </w:r>
    <w:r w:rsidR="0058616B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854BF5" w:rsidRDefault="00854BF5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15D" w:rsidRDefault="0014515D"/>
  </w:footnote>
  <w:footnote w:type="continuationSeparator" w:id="0">
    <w:p w:rsidR="0014515D" w:rsidRDefault="0014515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854BF5"/>
    <w:rsid w:val="000E6BAA"/>
    <w:rsid w:val="0014515D"/>
    <w:rsid w:val="001466DE"/>
    <w:rsid w:val="00381B7B"/>
    <w:rsid w:val="003C6886"/>
    <w:rsid w:val="0058616B"/>
    <w:rsid w:val="00822664"/>
    <w:rsid w:val="00835B8B"/>
    <w:rsid w:val="00854BF5"/>
    <w:rsid w:val="008F38AA"/>
    <w:rsid w:val="00A042AC"/>
    <w:rsid w:val="00A11829"/>
    <w:rsid w:val="00A51DB0"/>
    <w:rsid w:val="00F46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4BF5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NUMBERMSGENFONTSTYLENAMEBYROLETEXT2Exact">
    <w:name w:val="MSG_EN_FONT_STYLE_NAME_TEMPLATE_ROLE_NUMBER MSG_EN_FONT_STYLE_NAME_BY_ROLE_TEXT 2 Exact"/>
    <w:basedOn w:val="a0"/>
    <w:rsid w:val="00854BF5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854BF5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854BF5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854B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95">
    <w:name w:val="MSG_EN_FONT_STYLE_NAME_TEMPLATE_ROLE MSG_EN_FONT_STYLE_NAME_BY_ROLE_RUNNING_TITLE + MSG_EN_FONT_STYLE_MODIFER_SIZE 9.5"/>
    <w:basedOn w:val="MSGENFONTSTYLENAMETEMPLATEROLEMSGENFONTSTYLENAMEBYROLERUNNINGTITLE"/>
    <w:rsid w:val="00854B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zh-CN" w:eastAsia="zh-CN" w:bidi="zh-C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854BF5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21">
    <w:name w:val="MSG_EN_FONT_STYLE_NAME_TEMPLATE_ROLE_NUMBER MSG_EN_FONT_STYLE_NAME_BY_ROLE_TEXT 2"/>
    <w:basedOn w:val="MSGENFONTSTYLENAMETEMPLATEROLENUMBERMSGENFONTSTYLENAMEBYROLETEXT2"/>
    <w:rsid w:val="00854BF5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ABLECAPTION2">
    <w:name w:val="MSG_EN_FONT_STYLE_NAME_TEMPLATE_ROLE_NUMBER MSG_EN_FONT_STYLE_NAME_BY_ROLE_TABLE_CAPTION 2_"/>
    <w:basedOn w:val="a0"/>
    <w:link w:val="MSGENFONTSTYLENAMETEMPLATEROLENUMBERMSGENFONTSTYLENAMEBYROLETABLECAPTION20"/>
    <w:rsid w:val="00854BF5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rsid w:val="00854BF5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854BF5"/>
    <w:pPr>
      <w:shd w:val="clear" w:color="auto" w:fill="FFFFFF"/>
      <w:spacing w:before="420" w:line="317" w:lineRule="exact"/>
      <w:jc w:val="distribute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854BF5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854BF5"/>
    <w:pPr>
      <w:shd w:val="clear" w:color="auto" w:fill="FFFFFF"/>
      <w:spacing w:line="210" w:lineRule="exact"/>
    </w:pPr>
    <w:rPr>
      <w:sz w:val="8"/>
      <w:szCs w:val="8"/>
    </w:rPr>
  </w:style>
  <w:style w:type="paragraph" w:customStyle="1" w:styleId="MSGENFONTSTYLENAMETEMPLATEROLENUMBERMSGENFONTSTYLENAMEBYROLETABLECAPTION20">
    <w:name w:val="MSG_EN_FONT_STYLE_NAME_TEMPLATE_ROLE_NUMBER MSG_EN_FONT_STYLE_NAME_BY_ROLE_TABLE_CAPTION 2"/>
    <w:basedOn w:val="a"/>
    <w:link w:val="MSGENFONTSTYLENAMETEMPLATEROLENUMBERMSGENFONTSTYLENAMEBYROLETABLECAPTION2"/>
    <w:rsid w:val="00854BF5"/>
    <w:pPr>
      <w:shd w:val="clear" w:color="auto" w:fill="FFFFFF"/>
      <w:spacing w:line="180" w:lineRule="exact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rsid w:val="00854BF5"/>
    <w:pPr>
      <w:shd w:val="clear" w:color="auto" w:fill="FFFFFF"/>
      <w:spacing w:line="170" w:lineRule="exact"/>
    </w:pPr>
    <w:rPr>
      <w:rFonts w:ascii="PMingLiU" w:eastAsia="PMingLiU" w:hAnsi="PMingLiU" w:cs="PMingLiU"/>
      <w:sz w:val="17"/>
      <w:szCs w:val="17"/>
    </w:rPr>
  </w:style>
  <w:style w:type="paragraph" w:styleId="a3">
    <w:name w:val="header"/>
    <w:basedOn w:val="a"/>
    <w:link w:val="Char"/>
    <w:uiPriority w:val="99"/>
    <w:unhideWhenUsed/>
    <w:rsid w:val="008226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2664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266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2664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835B8B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9</cp:revision>
  <dcterms:created xsi:type="dcterms:W3CDTF">2016-02-23T15:22:00Z</dcterms:created>
  <dcterms:modified xsi:type="dcterms:W3CDTF">2017-06-27T03:04:00Z</dcterms:modified>
</cp:coreProperties>
</file>